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9B" w:rsidRDefault="00E6179B" w:rsidP="0050448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5B801E5" wp14:editId="6F2D8BC6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5894705" cy="152687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26151"/>
                    <a:stretch/>
                  </pic:blipFill>
                  <pic:spPr bwMode="auto">
                    <a:xfrm>
                      <a:off x="0" y="0"/>
                      <a:ext cx="5894705" cy="15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79B" w:rsidRDefault="00E6179B" w:rsidP="0050448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79B" w:rsidRDefault="00E6179B" w:rsidP="0050448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79B" w:rsidRDefault="00E6179B" w:rsidP="0050448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79B" w:rsidRDefault="00E6179B" w:rsidP="00E6179B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D59" w:rsidRPr="00E6179B" w:rsidRDefault="00E73F17" w:rsidP="00E6179B">
      <w:pPr>
        <w:spacing w:after="12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179B">
        <w:rPr>
          <w:rFonts w:ascii="Times New Roman" w:hAnsi="Times New Roman" w:cs="Times New Roman"/>
          <w:b/>
          <w:sz w:val="52"/>
          <w:szCs w:val="52"/>
        </w:rPr>
        <w:t>График приема граждан</w:t>
      </w:r>
    </w:p>
    <w:p w:rsidR="00E6179B" w:rsidRDefault="00E6179B" w:rsidP="00E73F1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17" w:rsidRPr="00E6179B" w:rsidRDefault="00E73F17" w:rsidP="00E73F17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179B">
        <w:rPr>
          <w:rFonts w:ascii="Times New Roman" w:hAnsi="Times New Roman" w:cs="Times New Roman"/>
          <w:sz w:val="36"/>
          <w:szCs w:val="36"/>
        </w:rPr>
        <w:t>Директор: Райская Татьяна Александровна</w:t>
      </w:r>
    </w:p>
    <w:p w:rsidR="00E73F17" w:rsidRPr="00E6179B" w:rsidRDefault="00E73F17" w:rsidP="00E73F1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179B">
        <w:rPr>
          <w:rFonts w:ascii="Times New Roman" w:hAnsi="Times New Roman" w:cs="Times New Roman"/>
          <w:sz w:val="36"/>
          <w:szCs w:val="36"/>
        </w:rPr>
        <w:t>Тел. 8 (3462) 25-35-33</w:t>
      </w:r>
    </w:p>
    <w:p w:rsidR="00E73F17" w:rsidRDefault="00E73F17" w:rsidP="00E73F1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179B">
        <w:rPr>
          <w:rFonts w:ascii="Times New Roman" w:hAnsi="Times New Roman" w:cs="Times New Roman"/>
          <w:sz w:val="36"/>
          <w:szCs w:val="36"/>
        </w:rPr>
        <w:t>График приема: вторник с 16:00 до 17:00</w:t>
      </w:r>
    </w:p>
    <w:p w:rsidR="00E6179B" w:rsidRPr="00E6179B" w:rsidRDefault="00E6179B" w:rsidP="00E73F1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№8</w:t>
      </w:r>
    </w:p>
    <w:p w:rsidR="00E73F17" w:rsidRPr="00E6179B" w:rsidRDefault="00E6179B" w:rsidP="00E73F1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6" w:history="1"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zdrava</w:t>
        </w:r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</w:rPr>
          <w:t>@</w:t>
        </w:r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bk</w:t>
        </w:r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E6179B" w:rsidRDefault="00E6179B" w:rsidP="00E73F17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73F17" w:rsidRPr="00E6179B" w:rsidRDefault="00E73F17" w:rsidP="00E73F17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179B">
        <w:rPr>
          <w:rFonts w:ascii="Times New Roman" w:hAnsi="Times New Roman" w:cs="Times New Roman"/>
          <w:sz w:val="36"/>
          <w:szCs w:val="36"/>
        </w:rPr>
        <w:t>Главный врач: Матвеева Наталья Ивановна</w:t>
      </w:r>
    </w:p>
    <w:p w:rsidR="00E73F17" w:rsidRPr="00E6179B" w:rsidRDefault="00E73F17" w:rsidP="00E73F1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179B">
        <w:rPr>
          <w:rFonts w:ascii="Times New Roman" w:hAnsi="Times New Roman" w:cs="Times New Roman"/>
          <w:sz w:val="36"/>
          <w:szCs w:val="36"/>
        </w:rPr>
        <w:t>Тел. 8 (3462) 25-35-33</w:t>
      </w:r>
    </w:p>
    <w:p w:rsidR="00E73F17" w:rsidRDefault="00E73F17" w:rsidP="00E73F1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6179B">
        <w:rPr>
          <w:rFonts w:ascii="Times New Roman" w:hAnsi="Times New Roman" w:cs="Times New Roman"/>
          <w:sz w:val="36"/>
          <w:szCs w:val="36"/>
        </w:rPr>
        <w:t>График приема: вторник с 16:00 до 17:00</w:t>
      </w:r>
    </w:p>
    <w:p w:rsidR="00E6179B" w:rsidRPr="00E6179B" w:rsidRDefault="00E6179B" w:rsidP="00E73F17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№7</w:t>
      </w:r>
      <w:bookmarkStart w:id="0" w:name="_GoBack"/>
      <w:bookmarkEnd w:id="0"/>
    </w:p>
    <w:p w:rsidR="00E73F17" w:rsidRPr="00E6179B" w:rsidRDefault="00E6179B" w:rsidP="00F830E0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zdrava</w:t>
        </w:r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</w:rPr>
          <w:t>@</w:t>
        </w:r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bk</w:t>
        </w:r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E73F17" w:rsidRPr="00E6179B">
          <w:rPr>
            <w:rStyle w:val="a6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sectPr w:rsidR="00E73F17" w:rsidRPr="00E6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5B1"/>
    <w:multiLevelType w:val="hybridMultilevel"/>
    <w:tmpl w:val="F820A2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1B"/>
    <w:rsid w:val="000360BB"/>
    <w:rsid w:val="000E7B32"/>
    <w:rsid w:val="001240EA"/>
    <w:rsid w:val="001D7F84"/>
    <w:rsid w:val="002D2646"/>
    <w:rsid w:val="004769EB"/>
    <w:rsid w:val="00504488"/>
    <w:rsid w:val="00C34D59"/>
    <w:rsid w:val="00C43355"/>
    <w:rsid w:val="00CD1930"/>
    <w:rsid w:val="00D57B4E"/>
    <w:rsid w:val="00E2791B"/>
    <w:rsid w:val="00E34458"/>
    <w:rsid w:val="00E6179B"/>
    <w:rsid w:val="00E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07B8"/>
  <w15:chartTrackingRefBased/>
  <w15:docId w15:val="{B3389966-ED61-415C-9464-BB2D192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D1930"/>
    <w:pPr>
      <w:keepNext/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93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930"/>
    <w:rPr>
      <w:rFonts w:ascii="Segoe UI" w:eastAsia="Arial" w:hAnsi="Segoe UI" w:cs="Mangal"/>
      <w:color w:val="000000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E73F17"/>
    <w:pPr>
      <w:ind w:left="720"/>
      <w:contextualSpacing/>
    </w:pPr>
    <w:rPr>
      <w:rFonts w:cs="Mangal"/>
    </w:rPr>
  </w:style>
  <w:style w:type="character" w:styleId="a6">
    <w:name w:val="Hyperlink"/>
    <w:basedOn w:val="a0"/>
    <w:uiPriority w:val="99"/>
    <w:unhideWhenUsed/>
    <w:rsid w:val="00E73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a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a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zdrv</cp:lastModifiedBy>
  <cp:revision>9</cp:revision>
  <cp:lastPrinted>2020-05-28T10:13:00Z</cp:lastPrinted>
  <dcterms:created xsi:type="dcterms:W3CDTF">2020-05-28T09:40:00Z</dcterms:created>
  <dcterms:modified xsi:type="dcterms:W3CDTF">2020-12-02T09:25:00Z</dcterms:modified>
</cp:coreProperties>
</file>